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079" w:rsidRPr="00A332ED" w:rsidRDefault="006B7079" w:rsidP="006B7079">
      <w:pPr>
        <w:spacing w:after="0" w:line="240" w:lineRule="auto"/>
        <w:jc w:val="center"/>
        <w:rPr>
          <w:rFonts w:ascii="Times New Roman" w:hAnsi="Times New Roman" w:cs="Times New Roman"/>
          <w:b/>
          <w:bCs/>
          <w:sz w:val="24"/>
          <w:szCs w:val="24"/>
          <w:lang w:val="kk-KZ"/>
        </w:rPr>
      </w:pPr>
      <w:r w:rsidRPr="00A332ED">
        <w:rPr>
          <w:rFonts w:ascii="Times New Roman" w:hAnsi="Times New Roman" w:cs="Times New Roman"/>
          <w:b/>
          <w:bCs/>
          <w:sz w:val="24"/>
          <w:szCs w:val="24"/>
          <w:lang w:val="kk-KZ"/>
        </w:rPr>
        <w:t>УЙҒУР ӘДӘБИЯТИ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666"/>
      </w:tblGrid>
      <w:tr w:rsidR="006B7079" w:rsidRPr="00A332ED" w:rsidTr="00BD273E">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Рахмидинова Ш.С.,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6B7079" w:rsidRPr="00A332ED" w:rsidTr="00BD273E">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rPr>
            </w:pPr>
            <w:proofErr w:type="gramStart"/>
            <w:r w:rsidRPr="00A332ED">
              <w:rPr>
                <w:rFonts w:ascii="Times New Roman" w:hAnsi="Times New Roman" w:cs="Times New Roman"/>
                <w:b/>
                <w:bCs/>
                <w:sz w:val="24"/>
                <w:szCs w:val="24"/>
              </w:rPr>
              <w:t>П</w:t>
            </w:r>
            <w:proofErr w:type="gramEnd"/>
            <w:r w:rsidRPr="00A332ED">
              <w:rPr>
                <w:rFonts w:ascii="Times New Roman" w:hAnsi="Times New Roman" w:cs="Times New Roman"/>
                <w:b/>
                <w:bCs/>
                <w:sz w:val="24"/>
                <w:szCs w:val="24"/>
                <w:lang w:val="kk-KZ"/>
              </w:rPr>
              <w:t>әни</w:t>
            </w:r>
            <w:r w:rsidRPr="00A332ED">
              <w:rPr>
                <w:rFonts w:ascii="Times New Roman" w:hAnsi="Times New Roman" w:cs="Times New Roman"/>
                <w:b/>
                <w:bCs/>
                <w:sz w:val="24"/>
                <w:szCs w:val="24"/>
              </w:rPr>
              <w:t xml:space="preserve">: </w:t>
            </w:r>
            <w:r w:rsidRPr="00A332ED">
              <w:rPr>
                <w:rFonts w:ascii="Times New Roman" w:hAnsi="Times New Roman" w:cs="Times New Roman"/>
                <w:b/>
                <w:bCs/>
                <w:sz w:val="24"/>
                <w:szCs w:val="24"/>
                <w:lang w:val="kk-KZ"/>
              </w:rPr>
              <w:t>Уйғур тили</w:t>
            </w:r>
            <w:r w:rsidRPr="00A332ED">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Синип</w:t>
            </w:r>
            <w:r w:rsidRPr="00A332ED">
              <w:rPr>
                <w:rFonts w:ascii="Times New Roman" w:hAnsi="Times New Roman" w:cs="Times New Roman"/>
                <w:b/>
                <w:bCs/>
                <w:sz w:val="24"/>
                <w:szCs w:val="24"/>
              </w:rPr>
              <w:t xml:space="preserve">: </w:t>
            </w:r>
            <w:r w:rsidRPr="00A332ED">
              <w:rPr>
                <w:rFonts w:ascii="Times New Roman" w:hAnsi="Times New Roman" w:cs="Times New Roman"/>
                <w:b/>
                <w:bCs/>
                <w:sz w:val="24"/>
                <w:szCs w:val="24"/>
                <w:lang w:val="kk-KZ"/>
              </w:rPr>
              <w:t>10</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en-US"/>
              </w:rPr>
              <w:t>I</w:t>
            </w:r>
            <w:r w:rsidRPr="00A332ED">
              <w:rPr>
                <w:rFonts w:ascii="Times New Roman" w:hAnsi="Times New Roman" w:cs="Times New Roman"/>
                <w:b/>
                <w:bCs/>
                <w:sz w:val="24"/>
                <w:szCs w:val="24"/>
              </w:rPr>
              <w:t xml:space="preserve"> ч</w:t>
            </w:r>
            <w:r w:rsidRPr="00A332ED">
              <w:rPr>
                <w:rFonts w:ascii="Times New Roman" w:hAnsi="Times New Roman" w:cs="Times New Roman"/>
                <w:b/>
                <w:bCs/>
                <w:sz w:val="24"/>
                <w:szCs w:val="24"/>
                <w:lang w:val="kk-KZ"/>
              </w:rPr>
              <w:t>арәк</w:t>
            </w:r>
            <w:r w:rsidRPr="00A332ED">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Дәрис </w:t>
            </w:r>
            <w:r w:rsidRPr="00A332ED">
              <w:rPr>
                <w:rFonts w:ascii="Times New Roman" w:hAnsi="Times New Roman" w:cs="Times New Roman"/>
                <w:b/>
                <w:bCs/>
                <w:sz w:val="24"/>
                <w:szCs w:val="24"/>
              </w:rPr>
              <w:t>№</w:t>
            </w:r>
            <w:r w:rsidRPr="00A332ED">
              <w:rPr>
                <w:rFonts w:ascii="Times New Roman" w:hAnsi="Times New Roman" w:cs="Times New Roman"/>
                <w:b/>
                <w:bCs/>
                <w:sz w:val="24"/>
                <w:szCs w:val="24"/>
                <w:lang w:val="kk-KZ"/>
              </w:rPr>
              <w:t>9</w:t>
            </w:r>
          </w:p>
        </w:tc>
      </w:tr>
      <w:tr w:rsidR="006B7079" w:rsidRPr="00A332ED" w:rsidTr="00BD273E">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Мавзуси</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B7079" w:rsidRPr="00A332ED" w:rsidRDefault="006B7079" w:rsidP="00BD273E">
            <w:pPr>
              <w:widowControl w:val="0"/>
              <w:spacing w:after="0" w:line="240" w:lineRule="auto"/>
              <w:rPr>
                <w:rFonts w:ascii="Times New Roman" w:eastAsia="Times New Roman" w:hAnsi="Times New Roman" w:cs="Times New Roman"/>
                <w:b/>
                <w:sz w:val="24"/>
                <w:szCs w:val="24"/>
                <w:lang w:val="kk-KZ"/>
              </w:rPr>
            </w:pPr>
            <w:r w:rsidRPr="00A332ED">
              <w:rPr>
                <w:rFonts w:ascii="Times New Roman" w:eastAsia="Times New Roman" w:hAnsi="Times New Roman" w:cs="Times New Roman"/>
                <w:b/>
                <w:sz w:val="24"/>
                <w:szCs w:val="24"/>
                <w:lang w:val="kk-KZ"/>
              </w:rPr>
              <w:t xml:space="preserve">Әсәр үзүндиси билән иш  </w:t>
            </w:r>
          </w:p>
          <w:p w:rsidR="006B7079" w:rsidRPr="00A332ED" w:rsidRDefault="006B7079" w:rsidP="00BD273E">
            <w:pPr>
              <w:spacing w:after="0" w:line="240" w:lineRule="auto"/>
              <w:rPr>
                <w:rFonts w:ascii="Times New Roman" w:hAnsi="Times New Roman" w:cs="Times New Roman"/>
                <w:b/>
                <w:sz w:val="24"/>
                <w:szCs w:val="24"/>
                <w:lang w:val="kk-KZ"/>
              </w:rPr>
            </w:pPr>
          </w:p>
        </w:tc>
      </w:tr>
      <w:tr w:rsidR="006B7079" w:rsidRPr="00A332ED" w:rsidTr="00BD273E">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Бөлүм</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b/>
                <w:sz w:val="24"/>
                <w:szCs w:val="24"/>
                <w:lang w:val="kk-KZ"/>
              </w:rPr>
            </w:pPr>
            <w:r w:rsidRPr="00A332ED">
              <w:rPr>
                <w:rFonts w:ascii="Times New Roman" w:eastAsia="Times New Roman" w:hAnsi="Times New Roman" w:cs="Times New Roman"/>
                <w:b/>
                <w:sz w:val="24"/>
                <w:szCs w:val="24"/>
                <w:lang w:val="kk-KZ"/>
              </w:rPr>
              <w:t>Заман вә қәһриман</w:t>
            </w:r>
          </w:p>
        </w:tc>
      </w:tr>
      <w:tr w:rsidR="006B7079" w:rsidRPr="00A332ED" w:rsidTr="00BD273E">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rPr>
              <w:t>Ресурс</w:t>
            </w:r>
            <w:r w:rsidRPr="00A332ED">
              <w:rPr>
                <w:rFonts w:ascii="Times New Roman" w:hAnsi="Times New Roman" w:cs="Times New Roman"/>
                <w:b/>
                <w:bCs/>
                <w:sz w:val="24"/>
                <w:szCs w:val="24"/>
                <w:lang w:val="kk-KZ"/>
              </w:rPr>
              <w:t>лар</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B7079" w:rsidRPr="00A332ED" w:rsidRDefault="006B7079" w:rsidP="00BD273E">
            <w:pPr>
              <w:rPr>
                <w:rFonts w:ascii="Times New Roman" w:hAnsi="Times New Roman" w:cs="Times New Roman"/>
                <w:b/>
                <w:sz w:val="24"/>
                <w:szCs w:val="24"/>
                <w:lang w:val="kk-KZ"/>
              </w:rPr>
            </w:pPr>
            <w:r w:rsidRPr="00A332ED">
              <w:rPr>
                <w:rFonts w:ascii="Times New Roman" w:hAnsi="Times New Roman" w:cs="Times New Roman"/>
                <w:bCs/>
                <w:sz w:val="24"/>
                <w:szCs w:val="24"/>
                <w:lang w:val="kk-KZ"/>
              </w:rPr>
              <w:t>Дәрислик</w:t>
            </w:r>
            <w:r w:rsidRPr="00A332ED">
              <w:rPr>
                <w:rFonts w:ascii="Times New Roman" w:hAnsi="Times New Roman" w:cs="Times New Roman"/>
                <w:bCs/>
                <w:sz w:val="24"/>
                <w:szCs w:val="24"/>
              </w:rPr>
              <w:t>:</w:t>
            </w:r>
            <w:r w:rsidRPr="00A332ED">
              <w:rPr>
                <w:rFonts w:ascii="Times New Roman" w:hAnsi="Times New Roman" w:cs="Times New Roman"/>
                <w:sz w:val="24"/>
                <w:szCs w:val="24"/>
              </w:rPr>
              <w:t xml:space="preserve"> </w:t>
            </w:r>
            <w:r w:rsidRPr="00A332ED">
              <w:rPr>
                <w:rFonts w:ascii="Times New Roman" w:eastAsia="Calibri" w:hAnsi="Times New Roman" w:cs="Times New Roman"/>
                <w:b/>
                <w:sz w:val="24"/>
                <w:szCs w:val="24"/>
                <w:lang w:val="kk-KZ"/>
              </w:rPr>
              <w:t>10-синип</w:t>
            </w:r>
            <w:r w:rsidRPr="00A332ED">
              <w:rPr>
                <w:rFonts w:ascii="Times New Roman" w:hAnsi="Times New Roman" w:cs="Times New Roman"/>
                <w:sz w:val="24"/>
                <w:szCs w:val="24"/>
                <w:lang w:val="kk-KZ"/>
              </w:rPr>
              <w:t xml:space="preserve">.  </w:t>
            </w:r>
            <w:r w:rsidRPr="00A332ED">
              <w:rPr>
                <w:rFonts w:ascii="Times New Roman" w:hAnsi="Times New Roman" w:cs="Times New Roman"/>
                <w:b/>
                <w:sz w:val="24"/>
                <w:szCs w:val="24"/>
                <w:lang w:val="kk-KZ"/>
              </w:rPr>
              <w:t>А.һәмраев, Ш. Аюпов, Т. Нурахунов, Х. Иминова</w:t>
            </w:r>
          </w:p>
          <w:p w:rsidR="006B7079" w:rsidRPr="00A332ED" w:rsidRDefault="006B7079"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«Уйғур әдәбияти», 10-синип. «Мектеп», 2019-ж. 47-53-бәтләр</w:t>
            </w:r>
          </w:p>
        </w:tc>
      </w:tr>
      <w:tr w:rsidR="006B7079" w:rsidRPr="00A332ED" w:rsidTr="00BD273E">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6B7079" w:rsidRPr="00A332ED" w:rsidRDefault="006B7079"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Қошумчә материаллар (видеоматериаллар мәнбәлири): </w:t>
            </w:r>
            <w:r w:rsidRPr="00A332ED">
              <w:rPr>
                <w:rFonts w:ascii="Times New Roman" w:hAnsi="Times New Roman" w:cs="Times New Roman"/>
                <w:b/>
                <w:bCs/>
                <w:color w:val="1F497D" w:themeColor="text2"/>
                <w:sz w:val="24"/>
                <w:szCs w:val="24"/>
                <w:lang w:val="kk-KZ"/>
              </w:rPr>
              <w:t>https://www.youtube.com/watch?v=iH7bU-6zwt0</w:t>
            </w:r>
          </w:p>
        </w:tc>
      </w:tr>
      <w:tr w:rsidR="006B7079" w:rsidRPr="00A332ED" w:rsidTr="00BD273E">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6B7079" w:rsidRPr="00A332ED" w:rsidRDefault="006B7079"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Иллюстративлиқ материал: </w:t>
            </w:r>
            <w:r w:rsidRPr="00A332ED">
              <w:rPr>
                <w:rFonts w:ascii="Times New Roman" w:hAnsi="Times New Roman" w:cs="Times New Roman"/>
                <w:b/>
                <w:bCs/>
                <w:color w:val="1F497D" w:themeColor="text2"/>
                <w:sz w:val="24"/>
                <w:szCs w:val="24"/>
                <w:lang w:val="kk-KZ"/>
              </w:rPr>
              <w:t>http://kaz-lit.kz/kazahskie-pisateli/turgan-tohtamov</w:t>
            </w:r>
          </w:p>
        </w:tc>
      </w:tr>
      <w:tr w:rsidR="006B7079" w:rsidRPr="00A332ED" w:rsidTr="00BD273E">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079" w:rsidRPr="00A332ED" w:rsidRDefault="006B7079" w:rsidP="00BD273E">
            <w:pPr>
              <w:pStyle w:val="a4"/>
              <w:spacing w:after="0" w:line="240" w:lineRule="auto"/>
              <w:ind w:left="0"/>
              <w:rPr>
                <w:rFonts w:ascii="Times New Roman" w:hAnsi="Times New Roman" w:cs="Times New Roman"/>
                <w:sz w:val="24"/>
                <w:szCs w:val="24"/>
                <w:lang w:val="kk-KZ"/>
              </w:rPr>
            </w:pPr>
            <w:r w:rsidRPr="00A332ED">
              <w:rPr>
                <w:rFonts w:ascii="Times New Roman" w:hAnsi="Times New Roman" w:cs="Times New Roman"/>
                <w:sz w:val="24"/>
                <w:szCs w:val="24"/>
                <w:lang w:val="kk-KZ"/>
              </w:rPr>
              <w:t>Бүгүн дәристә силәр</w:t>
            </w:r>
            <w:r w:rsidRPr="00A332ED">
              <w:rPr>
                <w:rFonts w:ascii="Times New Roman" w:eastAsia="Times New Roman" w:hAnsi="Times New Roman" w:cs="Times New Roman"/>
                <w:sz w:val="24"/>
                <w:szCs w:val="24"/>
                <w:lang w:val="kk-KZ"/>
              </w:rPr>
              <w:t xml:space="preserve"> бәдиий әсәргә сюжетлиқ-композициялик тәһлил қилиш арқилиқ идеялик мәзмунини чүшинишни</w:t>
            </w:r>
            <w:r w:rsidRPr="00A332ED">
              <w:rPr>
                <w:rFonts w:ascii="Times New Roman" w:hAnsi="Times New Roman" w:cs="Times New Roman"/>
                <w:sz w:val="24"/>
                <w:szCs w:val="24"/>
                <w:lang w:val="kk-KZ"/>
              </w:rPr>
              <w:t xml:space="preserve"> үгинишиңлар лазим</w:t>
            </w:r>
          </w:p>
          <w:p w:rsidR="006B7079" w:rsidRPr="00A332ED" w:rsidRDefault="006B7079" w:rsidP="00BD273E">
            <w:pPr>
              <w:pStyle w:val="a4"/>
              <w:spacing w:after="0" w:line="240" w:lineRule="auto"/>
              <w:ind w:left="0"/>
              <w:rPr>
                <w:rFonts w:ascii="Times New Roman" w:hAnsi="Times New Roman" w:cs="Times New Roman"/>
                <w:sz w:val="24"/>
                <w:szCs w:val="24"/>
                <w:lang w:val="kk-KZ"/>
              </w:rPr>
            </w:pPr>
          </w:p>
        </w:tc>
      </w:tr>
      <w:tr w:rsidR="006B7079" w:rsidRPr="00A332ED" w:rsidTr="00BD273E">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Аталғулар билән иш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lang w:val="kk-KZ"/>
              </w:rPr>
            </w:pPr>
            <w:r w:rsidRPr="00A332ED">
              <w:rPr>
                <w:rFonts w:ascii="Times New Roman" w:eastAsia="Calibri" w:hAnsi="Times New Roman" w:cs="Times New Roman"/>
                <w:sz w:val="24"/>
                <w:szCs w:val="24"/>
                <w:lang w:val="kk-KZ"/>
              </w:rPr>
              <w:t>Өңкүр, қишлақ</w:t>
            </w:r>
          </w:p>
        </w:tc>
      </w:tr>
      <w:tr w:rsidR="006B7079" w:rsidRPr="00A332ED" w:rsidTr="00BD273E">
        <w:trPr>
          <w:trHeight w:val="915"/>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079" w:rsidRPr="00A332ED" w:rsidRDefault="006B7079" w:rsidP="00BD273E">
            <w:pPr>
              <w:spacing w:after="0"/>
              <w:ind w:left="45"/>
              <w:rPr>
                <w:rFonts w:ascii="Times New Roman" w:hAnsi="Times New Roman" w:cs="Times New Roman"/>
                <w:sz w:val="24"/>
                <w:szCs w:val="24"/>
                <w:lang w:val="kk-KZ"/>
              </w:rPr>
            </w:pPr>
            <w:r w:rsidRPr="00A332ED">
              <w:rPr>
                <w:rFonts w:ascii="Times New Roman" w:hAnsi="Times New Roman" w:cs="Times New Roman"/>
                <w:sz w:val="24"/>
                <w:szCs w:val="24"/>
                <w:lang w:val="kk-KZ"/>
              </w:rPr>
              <w:t>1.Соалларға жавап бериш вә тор бәтлиридин елинған мәлуматларға асаслинип  дәрис мавзусини ечиш.</w:t>
            </w:r>
          </w:p>
          <w:p w:rsidR="006B7079" w:rsidRPr="00A332ED" w:rsidRDefault="006B7079" w:rsidP="00BD273E">
            <w:pPr>
              <w:pStyle w:val="a4"/>
              <w:spacing w:after="0"/>
              <w:ind w:left="62"/>
              <w:rPr>
                <w:rFonts w:ascii="Times New Roman" w:hAnsi="Times New Roman" w:cs="Times New Roman"/>
                <w:sz w:val="24"/>
                <w:szCs w:val="24"/>
                <w:lang w:val="kk-KZ"/>
              </w:rPr>
            </w:pPr>
            <w:r w:rsidRPr="00A332ED">
              <w:rPr>
                <w:rFonts w:ascii="Times New Roman" w:hAnsi="Times New Roman" w:cs="Times New Roman"/>
                <w:sz w:val="24"/>
                <w:szCs w:val="24"/>
                <w:lang w:val="kk-KZ"/>
              </w:rPr>
              <w:t>-«Мейигә һужум».  Ой қозғаш.Назугум қандақ аял? Абдрим домаллам дегән ким, немишкә Назугум у киши һәққидә ойлайду?</w:t>
            </w:r>
          </w:p>
          <w:p w:rsidR="006B7079" w:rsidRPr="00A332ED" w:rsidRDefault="006B7079" w:rsidP="00BD273E">
            <w:pPr>
              <w:rPr>
                <w:rFonts w:ascii="Times New Roman" w:hAnsi="Times New Roman" w:cs="Times New Roman"/>
                <w:sz w:val="24"/>
                <w:szCs w:val="24"/>
                <w:lang w:val="kk-KZ"/>
              </w:rPr>
            </w:pPr>
            <w:r w:rsidRPr="00A332ED">
              <w:rPr>
                <w:rFonts w:ascii="Times New Roman" w:hAnsi="Times New Roman" w:cs="Times New Roman"/>
                <w:sz w:val="24"/>
                <w:szCs w:val="24"/>
                <w:lang w:val="kk-KZ"/>
              </w:rPr>
              <w:t>Романдин берилгән бу парчидә Назугум қечип жүрүп, чатқанлар арисида, егизирәк йәрдики япилақ ташниң үстидә турған өңкүрни көрүп қалиду. Адәмләр қол билән оюп ясап қойғандәк көрүнгән өңкүр, униң көзигә иссиқ көрүнгәндәк қилиду. Йеқин йәрдә буниңдин башқа пана қилғидәк нәрсә тапалмай, ахири әшу өңкүргә киришкә  қарар қилиду.</w:t>
            </w:r>
          </w:p>
          <w:p w:rsidR="006B7079" w:rsidRPr="00A332ED" w:rsidRDefault="006B7079"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Назугум қолиға тайинивалған тайиғини тутуп, өңкүр алдидики супиға охшаш япилақ ташқа авайлап чиқти. У өңкүр ичидин әву күни қосиғини йеривәткини аз қалған қаванға охшаш жиртқуч һайванларниң бири чиқип етиламдекин девиди, лекин худая шүкри, һеч нәрсә йоқ екән. У өңкүр ағзида хелә вақитқичә тиңирқап турди. Униң ичигә синчилап қариведи, көзи йәткән йәрдә һеч нәрсини көрмәй, аста, еһтият билән өңкүрниң ичигә кирди. Лекин жүриги қаттиқ соқуп, қорқуп турсиму, чапсанирақ униң ичигә җайлишивелишни ойлиди.</w:t>
            </w:r>
          </w:p>
          <w:p w:rsidR="006B7079" w:rsidRPr="00A332ED" w:rsidRDefault="006B7079" w:rsidP="00BD273E">
            <w:pPr>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Шундақла бу парчидә Назугумниң қойчи бовай билән болған учришиши һекайә қилиниду. </w:t>
            </w:r>
          </w:p>
          <w:p w:rsidR="006B7079" w:rsidRPr="00A332ED" w:rsidRDefault="006B7079"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--Әссалам , бова!</w:t>
            </w:r>
          </w:p>
          <w:p w:rsidR="006B7079" w:rsidRPr="00A332ED" w:rsidRDefault="006B7079"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lastRenderedPageBreak/>
              <w:t>Әндила насвай чекәй дәп турған бовайниң асмандин чүшкәндәк пәйда болған бу аялни көрүп һәйран болғини шунчилик қолидики қапиғи йәргә чүшүп кәтти.</w:t>
            </w:r>
          </w:p>
          <w:p w:rsidR="006B7079" w:rsidRPr="00A332ED" w:rsidRDefault="006B7079"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 Һуй , сән нәдин келип қалдиң?! Ваәләйкүм әссалам. --- Немә қиларини билмәй  тәнтирәп қалған бовай һодуқуп сөзлиди.--- Һазирла қариғинимда, бу әтрапта һеч ким көрүнмигәндәк қиливедиғу.</w:t>
            </w:r>
          </w:p>
          <w:p w:rsidR="006B7079" w:rsidRPr="00A332ED" w:rsidRDefault="006B7079"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2. </w:t>
            </w:r>
            <w:r w:rsidRPr="00A332ED">
              <w:rPr>
                <w:rFonts w:ascii="Times New Roman" w:hAnsi="Times New Roman" w:cs="Times New Roman"/>
                <w:bCs/>
                <w:sz w:val="24"/>
                <w:szCs w:val="24"/>
                <w:lang w:val="kk-KZ"/>
              </w:rPr>
              <w:t>Интернет-ресурсларидин (видеоүзүндини)</w:t>
            </w:r>
            <w:r w:rsidRPr="00A332ED">
              <w:rPr>
                <w:rFonts w:ascii="Times New Roman" w:hAnsi="Times New Roman" w:cs="Times New Roman"/>
                <w:b/>
                <w:bCs/>
                <w:color w:val="1F497D" w:themeColor="text2"/>
                <w:sz w:val="24"/>
                <w:szCs w:val="24"/>
                <w:u w:val="single"/>
                <w:lang w:val="kk-KZ"/>
              </w:rPr>
              <w:t xml:space="preserve"> </w:t>
            </w:r>
            <w:hyperlink r:id="rId5" w:history="1">
              <w:r w:rsidRPr="00A332ED">
                <w:rPr>
                  <w:rStyle w:val="a3"/>
                  <w:rFonts w:ascii="Times New Roman" w:hAnsi="Times New Roman" w:cs="Times New Roman"/>
                  <w:b/>
                  <w:bCs/>
                  <w:sz w:val="24"/>
                  <w:szCs w:val="24"/>
                  <w:lang w:val="kk-KZ"/>
                </w:rPr>
                <w:t>https://www.youtube.com/watch?v=iH7bU-6zwt0</w:t>
              </w:r>
            </w:hyperlink>
            <w:r w:rsidRPr="00A332ED">
              <w:rPr>
                <w:rFonts w:ascii="Times New Roman" w:hAnsi="Times New Roman" w:cs="Times New Roman"/>
                <w:b/>
                <w:bCs/>
                <w:color w:val="1F497D" w:themeColor="text2"/>
                <w:sz w:val="24"/>
                <w:szCs w:val="24"/>
                <w:u w:val="single"/>
                <w:lang w:val="kk-KZ"/>
              </w:rPr>
              <w:t xml:space="preserve">  </w:t>
            </w:r>
            <w:r w:rsidRPr="00A332ED">
              <w:rPr>
                <w:rFonts w:ascii="Times New Roman" w:hAnsi="Times New Roman" w:cs="Times New Roman"/>
                <w:bCs/>
                <w:sz w:val="24"/>
                <w:szCs w:val="24"/>
                <w:lang w:val="kk-KZ"/>
              </w:rPr>
              <w:t>и</w:t>
            </w:r>
            <w:r w:rsidRPr="00A332ED">
              <w:rPr>
                <w:rFonts w:ascii="Times New Roman" w:hAnsi="Times New Roman" w:cs="Times New Roman"/>
                <w:sz w:val="24"/>
                <w:szCs w:val="24"/>
                <w:lang w:val="kk-KZ"/>
              </w:rPr>
              <w:t>шариси билән  тор бетидин көрүш арқилиқ   Назугум өңкүри билән толуқ  тонушуп чиқимиз.</w:t>
            </w:r>
          </w:p>
          <w:p w:rsidR="006B7079" w:rsidRPr="00A332ED" w:rsidRDefault="006B7079" w:rsidP="00BD273E">
            <w:pPr>
              <w:tabs>
                <w:tab w:val="left" w:pos="180"/>
              </w:tabs>
              <w:spacing w:after="0" w:line="240" w:lineRule="auto"/>
              <w:contextualSpacing/>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w:t>
            </w:r>
          </w:p>
        </w:tc>
      </w:tr>
      <w:tr w:rsidR="006B7079" w:rsidRPr="00A332ED" w:rsidTr="00BD273E">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6B7079" w:rsidRPr="00A332ED" w:rsidRDefault="006B7079"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Мәзкүр мавзу бойичә тәпсилий әхбаратни </w:t>
            </w:r>
            <w:r w:rsidRPr="00A332ED">
              <w:rPr>
                <w:rFonts w:ascii="Times New Roman" w:hAnsi="Times New Roman" w:cs="Times New Roman"/>
                <w:sz w:val="24"/>
                <w:szCs w:val="24"/>
                <w:lang w:val="kk-KZ"/>
              </w:rPr>
              <w:t>силәр Умумий билим беридиған мәктәпләрниң 10-синиплири үчүн дәрисликниң 47-53-бәтлиридин  оқуп алалайсиләр.</w:t>
            </w:r>
          </w:p>
        </w:tc>
      </w:tr>
      <w:tr w:rsidR="006B7079" w:rsidRPr="00A332ED" w:rsidTr="00BD273E">
        <w:trPr>
          <w:trHeight w:val="248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079" w:rsidRPr="00A332ED" w:rsidRDefault="006B7079" w:rsidP="006B7079">
            <w:pPr>
              <w:pStyle w:val="a4"/>
              <w:numPr>
                <w:ilvl w:val="0"/>
                <w:numId w:val="1"/>
              </w:numPr>
              <w:ind w:left="204" w:hanging="62"/>
              <w:rPr>
                <w:rFonts w:ascii="Times New Roman" w:hAnsi="Times New Roman" w:cs="Times New Roman"/>
                <w:sz w:val="24"/>
                <w:szCs w:val="24"/>
                <w:lang w:val="kk-KZ"/>
              </w:rPr>
            </w:pPr>
            <w:r w:rsidRPr="00A332ED">
              <w:rPr>
                <w:rFonts w:ascii="Times New Roman" w:hAnsi="Times New Roman" w:cs="Times New Roman"/>
                <w:sz w:val="24"/>
                <w:szCs w:val="24"/>
                <w:lang w:val="kk-KZ"/>
              </w:rPr>
              <w:t>Парчә мәзмуни үстидә иш. «Һекайиләр хәритиси» графикилиқ органайзер арқилиқ тәсвирләп, тизип йезиңлар.</w:t>
            </w:r>
          </w:p>
          <w:p w:rsidR="006B7079" w:rsidRPr="00A332ED" w:rsidRDefault="006B7079" w:rsidP="00BD273E">
            <w:pPr>
              <w:pStyle w:val="a4"/>
              <w:ind w:left="204"/>
              <w:rPr>
                <w:rFonts w:ascii="Times New Roman" w:hAnsi="Times New Roman" w:cs="Times New Roman"/>
                <w:sz w:val="24"/>
                <w:szCs w:val="24"/>
                <w:lang w:val="kk-KZ"/>
              </w:rPr>
            </w:pPr>
            <w:r w:rsidRPr="00A332ED">
              <w:rPr>
                <w:rFonts w:ascii="Times New Roman" w:hAnsi="Times New Roman" w:cs="Times New Roman"/>
                <w:noProof/>
                <w:sz w:val="24"/>
                <w:szCs w:val="24"/>
                <w:lang w:eastAsia="ja-JP"/>
              </w:rPr>
              <w:pict>
                <v:roundrect id="_x0000_s1030" style="position:absolute;left:0;text-align:left;margin-left:307.15pt;margin-top:12.05pt;width:65.55pt;height:29.2pt;z-index:251664384" arcsize="10923f"/>
              </w:pict>
            </w:r>
            <w:r w:rsidRPr="00A332ED">
              <w:rPr>
                <w:rFonts w:ascii="Times New Roman" w:hAnsi="Times New Roman" w:cs="Times New Roman"/>
                <w:noProof/>
                <w:sz w:val="24"/>
                <w:szCs w:val="24"/>
                <w:lang w:eastAsia="ja-JP"/>
              </w:rPr>
              <w:pict>
                <v:roundrect id="_x0000_s1029" style="position:absolute;left:0;text-align:left;margin-left:232.9pt;margin-top:12.05pt;width:65.55pt;height:29.2pt;z-index:251663360" arcsize="10923f"/>
              </w:pict>
            </w:r>
            <w:r w:rsidRPr="00A332ED">
              <w:rPr>
                <w:rFonts w:ascii="Times New Roman" w:hAnsi="Times New Roman" w:cs="Times New Roman"/>
                <w:noProof/>
                <w:sz w:val="24"/>
                <w:szCs w:val="24"/>
                <w:lang w:eastAsia="ja-JP"/>
              </w:rPr>
              <w:pict>
                <v:roundrect id="_x0000_s1028" style="position:absolute;left:0;text-align:left;margin-left:160.25pt;margin-top:12.05pt;width:65.55pt;height:29.2pt;z-index:251662336" arcsize="10923f"/>
              </w:pict>
            </w:r>
            <w:r w:rsidRPr="00A332ED">
              <w:rPr>
                <w:rFonts w:ascii="Times New Roman" w:hAnsi="Times New Roman" w:cs="Times New Roman"/>
                <w:noProof/>
                <w:sz w:val="24"/>
                <w:szCs w:val="24"/>
                <w:lang w:eastAsia="ja-JP"/>
              </w:rPr>
              <w:pict>
                <v:roundrect id="_x0000_s1027" style="position:absolute;left:0;text-align:left;margin-left:87pt;margin-top:12.05pt;width:65.55pt;height:29.2pt;z-index:251661312" arcsize="10923f"/>
              </w:pict>
            </w:r>
            <w:r w:rsidRPr="00A332ED">
              <w:rPr>
                <w:rFonts w:ascii="Times New Roman" w:hAnsi="Times New Roman" w:cs="Times New Roman"/>
                <w:noProof/>
                <w:sz w:val="24"/>
                <w:szCs w:val="24"/>
                <w:lang w:eastAsia="ja-JP"/>
              </w:rPr>
              <w:pict>
                <v:roundrect id="_x0000_s1026" style="position:absolute;left:0;text-align:left;margin-left:9.45pt;margin-top:12.05pt;width:65.55pt;height:29.2pt;z-index:251660288" arcsize="10923f"/>
              </w:pict>
            </w:r>
          </w:p>
          <w:p w:rsidR="006B7079" w:rsidRPr="00A332ED" w:rsidRDefault="006B7079" w:rsidP="00BD273E">
            <w:pPr>
              <w:pStyle w:val="a4"/>
              <w:rPr>
                <w:rFonts w:ascii="Times New Roman" w:hAnsi="Times New Roman" w:cs="Times New Roman"/>
                <w:sz w:val="24"/>
                <w:szCs w:val="24"/>
                <w:lang w:val="kk-KZ"/>
              </w:rPr>
            </w:pPr>
          </w:p>
          <w:p w:rsidR="006B7079" w:rsidRPr="00A332ED" w:rsidRDefault="006B7079" w:rsidP="00BD273E">
            <w:pPr>
              <w:spacing w:line="240" w:lineRule="auto"/>
              <w:rPr>
                <w:rFonts w:ascii="Times New Roman" w:hAnsi="Times New Roman" w:cs="Times New Roman"/>
                <w:sz w:val="24"/>
                <w:szCs w:val="24"/>
                <w:lang w:val="kk-KZ"/>
              </w:rPr>
            </w:pPr>
          </w:p>
          <w:p w:rsidR="006B7079" w:rsidRPr="00A332ED" w:rsidRDefault="006B7079" w:rsidP="00BD273E">
            <w:pPr>
              <w:rPr>
                <w:rFonts w:ascii="Times New Roman" w:hAnsi="Times New Roman" w:cs="Times New Roman"/>
                <w:sz w:val="24"/>
                <w:szCs w:val="24"/>
                <w:lang w:val="kk-KZ"/>
              </w:rPr>
            </w:pPr>
            <w:r w:rsidRPr="00A332ED">
              <w:rPr>
                <w:rFonts w:ascii="Times New Roman" w:hAnsi="Times New Roman" w:cs="Times New Roman"/>
                <w:sz w:val="24"/>
                <w:szCs w:val="24"/>
                <w:lang w:val="kk-KZ"/>
              </w:rPr>
              <w:t>2) Назугум паналиған Өңкүр тоғрисида  А.Дөләтовниң «Назугум өңкүри» шеирини һиссиятлиқ оқуңлар. Интернет торидин Назугум паналиған Өңкүр тоғрисида видео көрүп  мулаһизә ясап, төвәндики кәштигә йезиңлар.</w:t>
            </w:r>
          </w:p>
          <w:tbl>
            <w:tblPr>
              <w:tblStyle w:val="a6"/>
              <w:tblW w:w="0" w:type="auto"/>
              <w:tblLayout w:type="fixed"/>
              <w:tblLook w:val="04A0"/>
            </w:tblPr>
            <w:tblGrid>
              <w:gridCol w:w="2587"/>
              <w:gridCol w:w="2588"/>
              <w:gridCol w:w="2588"/>
            </w:tblGrid>
            <w:tr w:rsidR="006B7079" w:rsidRPr="00A332ED" w:rsidTr="00BD273E">
              <w:tc>
                <w:tcPr>
                  <w:tcW w:w="2587" w:type="dxa"/>
                </w:tcPr>
                <w:p w:rsidR="006B7079" w:rsidRPr="00A332ED" w:rsidRDefault="006B7079" w:rsidP="00BD273E">
                  <w:pPr>
                    <w:rPr>
                      <w:rFonts w:ascii="Times New Roman" w:hAnsi="Times New Roman" w:cs="Times New Roman"/>
                      <w:sz w:val="24"/>
                      <w:szCs w:val="24"/>
                      <w:lang w:val="kk-KZ"/>
                    </w:rPr>
                  </w:pPr>
                  <w:r w:rsidRPr="00A332ED">
                    <w:rPr>
                      <w:rFonts w:ascii="Times New Roman" w:hAnsi="Times New Roman" w:cs="Times New Roman"/>
                      <w:sz w:val="24"/>
                      <w:szCs w:val="24"/>
                      <w:lang w:val="kk-KZ"/>
                    </w:rPr>
                    <w:t>Парчидин оқуп билгиним</w:t>
                  </w:r>
                </w:p>
              </w:tc>
              <w:tc>
                <w:tcPr>
                  <w:tcW w:w="2588" w:type="dxa"/>
                </w:tcPr>
                <w:p w:rsidR="006B7079" w:rsidRPr="00A332ED" w:rsidRDefault="006B7079" w:rsidP="00BD273E">
                  <w:pPr>
                    <w:rPr>
                      <w:rFonts w:ascii="Times New Roman" w:hAnsi="Times New Roman" w:cs="Times New Roman"/>
                      <w:sz w:val="24"/>
                      <w:szCs w:val="24"/>
                      <w:lang w:val="kk-KZ"/>
                    </w:rPr>
                  </w:pPr>
                  <w:r w:rsidRPr="00A332ED">
                    <w:rPr>
                      <w:rFonts w:ascii="Times New Roman" w:hAnsi="Times New Roman" w:cs="Times New Roman"/>
                      <w:sz w:val="24"/>
                      <w:szCs w:val="24"/>
                      <w:lang w:val="kk-KZ"/>
                    </w:rPr>
                    <w:t>Шеирдин тиңшиғиним,видеодин көргиним</w:t>
                  </w:r>
                </w:p>
              </w:tc>
              <w:tc>
                <w:tcPr>
                  <w:tcW w:w="2588" w:type="dxa"/>
                </w:tcPr>
                <w:p w:rsidR="006B7079" w:rsidRPr="00A332ED" w:rsidRDefault="006B7079" w:rsidP="00BD273E">
                  <w:pPr>
                    <w:rPr>
                      <w:rFonts w:ascii="Times New Roman" w:hAnsi="Times New Roman" w:cs="Times New Roman"/>
                      <w:sz w:val="24"/>
                      <w:szCs w:val="24"/>
                      <w:lang w:val="kk-KZ"/>
                    </w:rPr>
                  </w:pPr>
                  <w:r w:rsidRPr="00A332ED">
                    <w:rPr>
                      <w:rFonts w:ascii="Times New Roman" w:hAnsi="Times New Roman" w:cs="Times New Roman"/>
                      <w:sz w:val="24"/>
                      <w:szCs w:val="24"/>
                      <w:lang w:val="kk-KZ"/>
                    </w:rPr>
                    <w:t>Өзәм көргиним-пикрим</w:t>
                  </w:r>
                </w:p>
              </w:tc>
            </w:tr>
            <w:tr w:rsidR="006B7079" w:rsidRPr="00A332ED" w:rsidTr="00BD273E">
              <w:tc>
                <w:tcPr>
                  <w:tcW w:w="2587" w:type="dxa"/>
                </w:tcPr>
                <w:p w:rsidR="006B7079" w:rsidRPr="00A332ED" w:rsidRDefault="006B7079" w:rsidP="00BD273E">
                  <w:pPr>
                    <w:rPr>
                      <w:rFonts w:ascii="Times New Roman" w:hAnsi="Times New Roman" w:cs="Times New Roman"/>
                      <w:sz w:val="24"/>
                      <w:szCs w:val="24"/>
                      <w:lang w:val="kk-KZ"/>
                    </w:rPr>
                  </w:pPr>
                </w:p>
              </w:tc>
              <w:tc>
                <w:tcPr>
                  <w:tcW w:w="2588" w:type="dxa"/>
                </w:tcPr>
                <w:p w:rsidR="006B7079" w:rsidRPr="00A332ED" w:rsidRDefault="006B7079" w:rsidP="00BD273E">
                  <w:pPr>
                    <w:rPr>
                      <w:rFonts w:ascii="Times New Roman" w:hAnsi="Times New Roman" w:cs="Times New Roman"/>
                      <w:sz w:val="24"/>
                      <w:szCs w:val="24"/>
                      <w:lang w:val="kk-KZ"/>
                    </w:rPr>
                  </w:pPr>
                </w:p>
              </w:tc>
              <w:tc>
                <w:tcPr>
                  <w:tcW w:w="2588" w:type="dxa"/>
                </w:tcPr>
                <w:p w:rsidR="006B7079" w:rsidRPr="00A332ED" w:rsidRDefault="006B7079" w:rsidP="00BD273E">
                  <w:pPr>
                    <w:rPr>
                      <w:rFonts w:ascii="Times New Roman" w:hAnsi="Times New Roman" w:cs="Times New Roman"/>
                      <w:sz w:val="24"/>
                      <w:szCs w:val="24"/>
                      <w:lang w:val="kk-KZ"/>
                    </w:rPr>
                  </w:pPr>
                </w:p>
              </w:tc>
            </w:tr>
            <w:tr w:rsidR="006B7079" w:rsidRPr="00A332ED" w:rsidTr="00BD273E">
              <w:tc>
                <w:tcPr>
                  <w:tcW w:w="2587" w:type="dxa"/>
                </w:tcPr>
                <w:p w:rsidR="006B7079" w:rsidRPr="00A332ED" w:rsidRDefault="006B7079" w:rsidP="00BD273E">
                  <w:pPr>
                    <w:rPr>
                      <w:rFonts w:ascii="Times New Roman" w:hAnsi="Times New Roman" w:cs="Times New Roman"/>
                      <w:sz w:val="24"/>
                      <w:szCs w:val="24"/>
                      <w:lang w:val="kk-KZ"/>
                    </w:rPr>
                  </w:pPr>
                </w:p>
              </w:tc>
              <w:tc>
                <w:tcPr>
                  <w:tcW w:w="2588" w:type="dxa"/>
                </w:tcPr>
                <w:p w:rsidR="006B7079" w:rsidRPr="00A332ED" w:rsidRDefault="006B7079" w:rsidP="00BD273E">
                  <w:pPr>
                    <w:rPr>
                      <w:rFonts w:ascii="Times New Roman" w:hAnsi="Times New Roman" w:cs="Times New Roman"/>
                      <w:sz w:val="24"/>
                      <w:szCs w:val="24"/>
                      <w:lang w:val="kk-KZ"/>
                    </w:rPr>
                  </w:pPr>
                </w:p>
              </w:tc>
              <w:tc>
                <w:tcPr>
                  <w:tcW w:w="2588" w:type="dxa"/>
                </w:tcPr>
                <w:p w:rsidR="006B7079" w:rsidRPr="00A332ED" w:rsidRDefault="006B7079" w:rsidP="00BD273E">
                  <w:pPr>
                    <w:rPr>
                      <w:rFonts w:ascii="Times New Roman" w:hAnsi="Times New Roman" w:cs="Times New Roman"/>
                      <w:sz w:val="24"/>
                      <w:szCs w:val="24"/>
                      <w:lang w:val="kk-KZ"/>
                    </w:rPr>
                  </w:pPr>
                </w:p>
              </w:tc>
            </w:tr>
            <w:tr w:rsidR="006B7079" w:rsidRPr="00A332ED" w:rsidTr="00BD273E">
              <w:tc>
                <w:tcPr>
                  <w:tcW w:w="2587" w:type="dxa"/>
                </w:tcPr>
                <w:p w:rsidR="006B7079" w:rsidRPr="00A332ED" w:rsidRDefault="006B7079" w:rsidP="00BD273E">
                  <w:pPr>
                    <w:rPr>
                      <w:rFonts w:ascii="Times New Roman" w:hAnsi="Times New Roman" w:cs="Times New Roman"/>
                      <w:sz w:val="24"/>
                      <w:szCs w:val="24"/>
                      <w:lang w:val="kk-KZ"/>
                    </w:rPr>
                  </w:pPr>
                </w:p>
              </w:tc>
              <w:tc>
                <w:tcPr>
                  <w:tcW w:w="2588" w:type="dxa"/>
                </w:tcPr>
                <w:p w:rsidR="006B7079" w:rsidRPr="00A332ED" w:rsidRDefault="006B7079" w:rsidP="00BD273E">
                  <w:pPr>
                    <w:rPr>
                      <w:rFonts w:ascii="Times New Roman" w:hAnsi="Times New Roman" w:cs="Times New Roman"/>
                      <w:sz w:val="24"/>
                      <w:szCs w:val="24"/>
                      <w:lang w:val="kk-KZ"/>
                    </w:rPr>
                  </w:pPr>
                </w:p>
              </w:tc>
              <w:tc>
                <w:tcPr>
                  <w:tcW w:w="2588" w:type="dxa"/>
                </w:tcPr>
                <w:p w:rsidR="006B7079" w:rsidRPr="00A332ED" w:rsidRDefault="006B7079" w:rsidP="00BD273E">
                  <w:pPr>
                    <w:rPr>
                      <w:rFonts w:ascii="Times New Roman" w:hAnsi="Times New Roman" w:cs="Times New Roman"/>
                      <w:sz w:val="24"/>
                      <w:szCs w:val="24"/>
                      <w:lang w:val="kk-KZ"/>
                    </w:rPr>
                  </w:pPr>
                </w:p>
              </w:tc>
            </w:tr>
          </w:tbl>
          <w:p w:rsidR="006B7079" w:rsidRPr="00A332ED" w:rsidRDefault="006B7079" w:rsidP="00BD273E">
            <w:pPr>
              <w:rPr>
                <w:rFonts w:ascii="Times New Roman" w:hAnsi="Times New Roman" w:cs="Times New Roman"/>
                <w:sz w:val="24"/>
                <w:szCs w:val="24"/>
                <w:lang w:val="kk-KZ"/>
              </w:rPr>
            </w:pPr>
          </w:p>
          <w:p w:rsidR="006B7079" w:rsidRPr="00A332ED" w:rsidRDefault="006B7079" w:rsidP="00BD273E">
            <w:pPr>
              <w:pStyle w:val="a4"/>
              <w:ind w:left="62" w:hanging="142"/>
              <w:rPr>
                <w:rFonts w:ascii="Times New Roman" w:hAnsi="Times New Roman" w:cs="Times New Roman"/>
                <w:sz w:val="24"/>
                <w:szCs w:val="24"/>
                <w:lang w:val="kk-KZ"/>
              </w:rPr>
            </w:pPr>
            <w:r w:rsidRPr="00A332ED">
              <w:rPr>
                <w:rFonts w:ascii="Times New Roman" w:hAnsi="Times New Roman" w:cs="Times New Roman"/>
                <w:bCs/>
                <w:sz w:val="24"/>
                <w:szCs w:val="24"/>
                <w:lang w:val="kk-KZ"/>
              </w:rPr>
              <w:t>3)</w:t>
            </w:r>
            <w:r w:rsidRPr="00A332ED">
              <w:rPr>
                <w:rFonts w:ascii="Times New Roman" w:hAnsi="Times New Roman" w:cs="Times New Roman"/>
                <w:sz w:val="24"/>
                <w:szCs w:val="24"/>
                <w:lang w:val="kk-KZ"/>
              </w:rPr>
              <w:t xml:space="preserve"> «Өңкүрдә бир күн»қисқа һекайә йезиңлар.  </w:t>
            </w:r>
          </w:p>
        </w:tc>
      </w:tr>
      <w:tr w:rsidR="006B7079" w:rsidRPr="00A332ED" w:rsidTr="00BD273E">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7079" w:rsidRPr="00A332ED" w:rsidRDefault="006B7079"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7B39CA" w:rsidRPr="006B7079" w:rsidRDefault="007B39CA">
      <w:pPr>
        <w:rPr>
          <w:lang w:val="kk-KZ"/>
        </w:rPr>
      </w:pPr>
    </w:p>
    <w:sectPr w:rsidR="007B39CA" w:rsidRPr="006B7079" w:rsidSect="007B39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A44E6F"/>
    <w:multiLevelType w:val="hybridMultilevel"/>
    <w:tmpl w:val="5E52F3B6"/>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6B7079"/>
    <w:rsid w:val="000005B2"/>
    <w:rsid w:val="00015AA9"/>
    <w:rsid w:val="00017AE4"/>
    <w:rsid w:val="000256EB"/>
    <w:rsid w:val="0002702D"/>
    <w:rsid w:val="00027117"/>
    <w:rsid w:val="00027582"/>
    <w:rsid w:val="0003045A"/>
    <w:rsid w:val="00035677"/>
    <w:rsid w:val="00035BA4"/>
    <w:rsid w:val="00037976"/>
    <w:rsid w:val="00041632"/>
    <w:rsid w:val="00041CE9"/>
    <w:rsid w:val="00045D4F"/>
    <w:rsid w:val="00045D7D"/>
    <w:rsid w:val="0004667E"/>
    <w:rsid w:val="00053B13"/>
    <w:rsid w:val="0005511A"/>
    <w:rsid w:val="00060B7E"/>
    <w:rsid w:val="00060FCE"/>
    <w:rsid w:val="00062758"/>
    <w:rsid w:val="00062813"/>
    <w:rsid w:val="00065EE9"/>
    <w:rsid w:val="000712E5"/>
    <w:rsid w:val="00073B50"/>
    <w:rsid w:val="00074084"/>
    <w:rsid w:val="00075B83"/>
    <w:rsid w:val="00080252"/>
    <w:rsid w:val="0008038D"/>
    <w:rsid w:val="00080D1E"/>
    <w:rsid w:val="000821D5"/>
    <w:rsid w:val="000832FF"/>
    <w:rsid w:val="0008508E"/>
    <w:rsid w:val="00087315"/>
    <w:rsid w:val="000913CB"/>
    <w:rsid w:val="00097162"/>
    <w:rsid w:val="000A23F7"/>
    <w:rsid w:val="000A4F95"/>
    <w:rsid w:val="000A6DA5"/>
    <w:rsid w:val="000A743A"/>
    <w:rsid w:val="000B032E"/>
    <w:rsid w:val="000B13C8"/>
    <w:rsid w:val="000B1EA0"/>
    <w:rsid w:val="000B49DD"/>
    <w:rsid w:val="000C11C4"/>
    <w:rsid w:val="000C54CF"/>
    <w:rsid w:val="000C6095"/>
    <w:rsid w:val="000D1DE7"/>
    <w:rsid w:val="000D271B"/>
    <w:rsid w:val="000D513D"/>
    <w:rsid w:val="000E0B5F"/>
    <w:rsid w:val="000E7CE3"/>
    <w:rsid w:val="000F03CA"/>
    <w:rsid w:val="000F3E69"/>
    <w:rsid w:val="000F784F"/>
    <w:rsid w:val="001008D1"/>
    <w:rsid w:val="001043CD"/>
    <w:rsid w:val="00105C2E"/>
    <w:rsid w:val="00106998"/>
    <w:rsid w:val="00106B4C"/>
    <w:rsid w:val="00111EB0"/>
    <w:rsid w:val="00112962"/>
    <w:rsid w:val="001161C7"/>
    <w:rsid w:val="00116BC3"/>
    <w:rsid w:val="00117BD2"/>
    <w:rsid w:val="00120BC1"/>
    <w:rsid w:val="0012227A"/>
    <w:rsid w:val="00125FA0"/>
    <w:rsid w:val="0012692D"/>
    <w:rsid w:val="001337EE"/>
    <w:rsid w:val="0013491C"/>
    <w:rsid w:val="00135936"/>
    <w:rsid w:val="00135E10"/>
    <w:rsid w:val="00136128"/>
    <w:rsid w:val="001365F7"/>
    <w:rsid w:val="00140D06"/>
    <w:rsid w:val="001410FC"/>
    <w:rsid w:val="0014190D"/>
    <w:rsid w:val="00156705"/>
    <w:rsid w:val="00157E54"/>
    <w:rsid w:val="00160CA2"/>
    <w:rsid w:val="00161179"/>
    <w:rsid w:val="00162E25"/>
    <w:rsid w:val="001640CC"/>
    <w:rsid w:val="001656FC"/>
    <w:rsid w:val="00166BDD"/>
    <w:rsid w:val="001762A3"/>
    <w:rsid w:val="00186F0F"/>
    <w:rsid w:val="00190C2A"/>
    <w:rsid w:val="0019248A"/>
    <w:rsid w:val="0019255B"/>
    <w:rsid w:val="001948C2"/>
    <w:rsid w:val="001A035A"/>
    <w:rsid w:val="001A1383"/>
    <w:rsid w:val="001A2386"/>
    <w:rsid w:val="001A336E"/>
    <w:rsid w:val="001A5AE8"/>
    <w:rsid w:val="001B0A85"/>
    <w:rsid w:val="001B16CD"/>
    <w:rsid w:val="001B17D3"/>
    <w:rsid w:val="001B3FAC"/>
    <w:rsid w:val="001C0328"/>
    <w:rsid w:val="001C0F5A"/>
    <w:rsid w:val="001C266F"/>
    <w:rsid w:val="001C26E9"/>
    <w:rsid w:val="001D2527"/>
    <w:rsid w:val="001D2F8D"/>
    <w:rsid w:val="001D372C"/>
    <w:rsid w:val="001E357A"/>
    <w:rsid w:val="001E40B6"/>
    <w:rsid w:val="001E6CA1"/>
    <w:rsid w:val="001E7409"/>
    <w:rsid w:val="001E7495"/>
    <w:rsid w:val="001E7656"/>
    <w:rsid w:val="001F2864"/>
    <w:rsid w:val="0020240F"/>
    <w:rsid w:val="00204F4D"/>
    <w:rsid w:val="002052C0"/>
    <w:rsid w:val="0020580F"/>
    <w:rsid w:val="00210ACA"/>
    <w:rsid w:val="00213942"/>
    <w:rsid w:val="0021562D"/>
    <w:rsid w:val="00215BEE"/>
    <w:rsid w:val="00217073"/>
    <w:rsid w:val="00221541"/>
    <w:rsid w:val="002217F9"/>
    <w:rsid w:val="00221E49"/>
    <w:rsid w:val="00223C9A"/>
    <w:rsid w:val="00223F20"/>
    <w:rsid w:val="002244FA"/>
    <w:rsid w:val="0022680A"/>
    <w:rsid w:val="002301B6"/>
    <w:rsid w:val="00233CF8"/>
    <w:rsid w:val="002343A3"/>
    <w:rsid w:val="0024390F"/>
    <w:rsid w:val="00243914"/>
    <w:rsid w:val="00244AE6"/>
    <w:rsid w:val="00246247"/>
    <w:rsid w:val="00250A7E"/>
    <w:rsid w:val="00252189"/>
    <w:rsid w:val="00254E33"/>
    <w:rsid w:val="00257EE9"/>
    <w:rsid w:val="002622C2"/>
    <w:rsid w:val="002631B7"/>
    <w:rsid w:val="00265B89"/>
    <w:rsid w:val="00266173"/>
    <w:rsid w:val="00267441"/>
    <w:rsid w:val="002705FE"/>
    <w:rsid w:val="002776F9"/>
    <w:rsid w:val="0028091F"/>
    <w:rsid w:val="00281BB3"/>
    <w:rsid w:val="0028239F"/>
    <w:rsid w:val="00282C67"/>
    <w:rsid w:val="002870DD"/>
    <w:rsid w:val="002874E6"/>
    <w:rsid w:val="00290D44"/>
    <w:rsid w:val="00291A3B"/>
    <w:rsid w:val="0029349C"/>
    <w:rsid w:val="00293796"/>
    <w:rsid w:val="002A268E"/>
    <w:rsid w:val="002A6B51"/>
    <w:rsid w:val="002B1B25"/>
    <w:rsid w:val="002B3149"/>
    <w:rsid w:val="002B4C8E"/>
    <w:rsid w:val="002B6E39"/>
    <w:rsid w:val="002C016D"/>
    <w:rsid w:val="002C7DE4"/>
    <w:rsid w:val="002D0259"/>
    <w:rsid w:val="002D4D18"/>
    <w:rsid w:val="002E49F9"/>
    <w:rsid w:val="002E4B04"/>
    <w:rsid w:val="002F1237"/>
    <w:rsid w:val="002F3938"/>
    <w:rsid w:val="002F4F79"/>
    <w:rsid w:val="002F51BE"/>
    <w:rsid w:val="002F6A1B"/>
    <w:rsid w:val="002F78D6"/>
    <w:rsid w:val="00300876"/>
    <w:rsid w:val="003018FE"/>
    <w:rsid w:val="003034FF"/>
    <w:rsid w:val="00304650"/>
    <w:rsid w:val="0030501D"/>
    <w:rsid w:val="003107F0"/>
    <w:rsid w:val="00310E5E"/>
    <w:rsid w:val="0031115F"/>
    <w:rsid w:val="003116F5"/>
    <w:rsid w:val="00311CDB"/>
    <w:rsid w:val="003131E4"/>
    <w:rsid w:val="00315D2D"/>
    <w:rsid w:val="00316075"/>
    <w:rsid w:val="00322112"/>
    <w:rsid w:val="00322B8E"/>
    <w:rsid w:val="003233A9"/>
    <w:rsid w:val="00326459"/>
    <w:rsid w:val="00326878"/>
    <w:rsid w:val="00327CBA"/>
    <w:rsid w:val="00327FBC"/>
    <w:rsid w:val="003321D3"/>
    <w:rsid w:val="00334EFC"/>
    <w:rsid w:val="003439F3"/>
    <w:rsid w:val="00350567"/>
    <w:rsid w:val="003516A0"/>
    <w:rsid w:val="00351A95"/>
    <w:rsid w:val="00357247"/>
    <w:rsid w:val="00357E32"/>
    <w:rsid w:val="00357FC3"/>
    <w:rsid w:val="003603F9"/>
    <w:rsid w:val="00362161"/>
    <w:rsid w:val="00363DBF"/>
    <w:rsid w:val="00365EB2"/>
    <w:rsid w:val="003703E3"/>
    <w:rsid w:val="00375A23"/>
    <w:rsid w:val="003760D1"/>
    <w:rsid w:val="003828B4"/>
    <w:rsid w:val="00387DF2"/>
    <w:rsid w:val="003915DA"/>
    <w:rsid w:val="0039261E"/>
    <w:rsid w:val="003953D9"/>
    <w:rsid w:val="0039568B"/>
    <w:rsid w:val="003A0774"/>
    <w:rsid w:val="003A52C3"/>
    <w:rsid w:val="003A78F5"/>
    <w:rsid w:val="003B16CE"/>
    <w:rsid w:val="003C03DC"/>
    <w:rsid w:val="003C0A5F"/>
    <w:rsid w:val="003C2CEB"/>
    <w:rsid w:val="003C2F95"/>
    <w:rsid w:val="003C32F4"/>
    <w:rsid w:val="003C382A"/>
    <w:rsid w:val="003C572D"/>
    <w:rsid w:val="003C7C9C"/>
    <w:rsid w:val="003E35BA"/>
    <w:rsid w:val="003E64DA"/>
    <w:rsid w:val="003E7C49"/>
    <w:rsid w:val="003F1DEE"/>
    <w:rsid w:val="003F3F65"/>
    <w:rsid w:val="003F4078"/>
    <w:rsid w:val="003F4887"/>
    <w:rsid w:val="003F6083"/>
    <w:rsid w:val="004006FA"/>
    <w:rsid w:val="00401A46"/>
    <w:rsid w:val="0041039B"/>
    <w:rsid w:val="00412127"/>
    <w:rsid w:val="00430F64"/>
    <w:rsid w:val="00436C92"/>
    <w:rsid w:val="004372BE"/>
    <w:rsid w:val="00440548"/>
    <w:rsid w:val="00441AB6"/>
    <w:rsid w:val="00443CE0"/>
    <w:rsid w:val="00445275"/>
    <w:rsid w:val="00446F67"/>
    <w:rsid w:val="00447588"/>
    <w:rsid w:val="00447F31"/>
    <w:rsid w:val="00454737"/>
    <w:rsid w:val="0045659E"/>
    <w:rsid w:val="00460B07"/>
    <w:rsid w:val="00472175"/>
    <w:rsid w:val="004728BE"/>
    <w:rsid w:val="004735DB"/>
    <w:rsid w:val="004747FA"/>
    <w:rsid w:val="004772BD"/>
    <w:rsid w:val="004832FB"/>
    <w:rsid w:val="0048460D"/>
    <w:rsid w:val="00487827"/>
    <w:rsid w:val="00490EB2"/>
    <w:rsid w:val="00491274"/>
    <w:rsid w:val="00491FD2"/>
    <w:rsid w:val="00495520"/>
    <w:rsid w:val="004A1B45"/>
    <w:rsid w:val="004A5B92"/>
    <w:rsid w:val="004B1529"/>
    <w:rsid w:val="004B584F"/>
    <w:rsid w:val="004B673E"/>
    <w:rsid w:val="004C0CB0"/>
    <w:rsid w:val="004C16F5"/>
    <w:rsid w:val="004C5020"/>
    <w:rsid w:val="004C72E5"/>
    <w:rsid w:val="004D224E"/>
    <w:rsid w:val="004D6669"/>
    <w:rsid w:val="004E062E"/>
    <w:rsid w:val="004E47C4"/>
    <w:rsid w:val="004E4FA0"/>
    <w:rsid w:val="004F3115"/>
    <w:rsid w:val="004F36FB"/>
    <w:rsid w:val="004F48F2"/>
    <w:rsid w:val="004F5240"/>
    <w:rsid w:val="004F5531"/>
    <w:rsid w:val="004F711B"/>
    <w:rsid w:val="0050217F"/>
    <w:rsid w:val="00503C1F"/>
    <w:rsid w:val="00506708"/>
    <w:rsid w:val="0051139D"/>
    <w:rsid w:val="00513BC9"/>
    <w:rsid w:val="005250D5"/>
    <w:rsid w:val="00526ACC"/>
    <w:rsid w:val="00530766"/>
    <w:rsid w:val="00531CA8"/>
    <w:rsid w:val="005332ED"/>
    <w:rsid w:val="00535B79"/>
    <w:rsid w:val="00540A10"/>
    <w:rsid w:val="00555279"/>
    <w:rsid w:val="005559B2"/>
    <w:rsid w:val="00555AEC"/>
    <w:rsid w:val="00555F07"/>
    <w:rsid w:val="00556555"/>
    <w:rsid w:val="005604A4"/>
    <w:rsid w:val="00560DF5"/>
    <w:rsid w:val="00561CF4"/>
    <w:rsid w:val="00566252"/>
    <w:rsid w:val="00570305"/>
    <w:rsid w:val="00573368"/>
    <w:rsid w:val="005746FC"/>
    <w:rsid w:val="005762A0"/>
    <w:rsid w:val="0057740F"/>
    <w:rsid w:val="00584D85"/>
    <w:rsid w:val="00585400"/>
    <w:rsid w:val="0058576A"/>
    <w:rsid w:val="00586778"/>
    <w:rsid w:val="00587490"/>
    <w:rsid w:val="0058755E"/>
    <w:rsid w:val="00591C82"/>
    <w:rsid w:val="005A497F"/>
    <w:rsid w:val="005B1691"/>
    <w:rsid w:val="005B2426"/>
    <w:rsid w:val="005B2966"/>
    <w:rsid w:val="005B635E"/>
    <w:rsid w:val="005B75D6"/>
    <w:rsid w:val="005C20E5"/>
    <w:rsid w:val="005C791E"/>
    <w:rsid w:val="005D0AF1"/>
    <w:rsid w:val="005D0B50"/>
    <w:rsid w:val="005E00CF"/>
    <w:rsid w:val="005E27D3"/>
    <w:rsid w:val="005E5299"/>
    <w:rsid w:val="005F0ED7"/>
    <w:rsid w:val="005F3065"/>
    <w:rsid w:val="005F4F6A"/>
    <w:rsid w:val="005F5202"/>
    <w:rsid w:val="005F6CE0"/>
    <w:rsid w:val="005F7977"/>
    <w:rsid w:val="00600DDC"/>
    <w:rsid w:val="0060101F"/>
    <w:rsid w:val="00601311"/>
    <w:rsid w:val="00601516"/>
    <w:rsid w:val="00613486"/>
    <w:rsid w:val="006142CC"/>
    <w:rsid w:val="0062675F"/>
    <w:rsid w:val="00626F9D"/>
    <w:rsid w:val="00632F4C"/>
    <w:rsid w:val="00635692"/>
    <w:rsid w:val="00641710"/>
    <w:rsid w:val="0064579B"/>
    <w:rsid w:val="0064793B"/>
    <w:rsid w:val="00650A37"/>
    <w:rsid w:val="00654228"/>
    <w:rsid w:val="00655752"/>
    <w:rsid w:val="00657B53"/>
    <w:rsid w:val="00661AF6"/>
    <w:rsid w:val="00671B59"/>
    <w:rsid w:val="0067219E"/>
    <w:rsid w:val="00674A66"/>
    <w:rsid w:val="0067544C"/>
    <w:rsid w:val="00675784"/>
    <w:rsid w:val="00675BF6"/>
    <w:rsid w:val="00677688"/>
    <w:rsid w:val="00677CCB"/>
    <w:rsid w:val="00680562"/>
    <w:rsid w:val="00682ED9"/>
    <w:rsid w:val="00683EC9"/>
    <w:rsid w:val="00685A41"/>
    <w:rsid w:val="00692534"/>
    <w:rsid w:val="00694ADD"/>
    <w:rsid w:val="00695163"/>
    <w:rsid w:val="006A07D0"/>
    <w:rsid w:val="006A176C"/>
    <w:rsid w:val="006A31C6"/>
    <w:rsid w:val="006A3D78"/>
    <w:rsid w:val="006A4FED"/>
    <w:rsid w:val="006A56E0"/>
    <w:rsid w:val="006A6257"/>
    <w:rsid w:val="006B1275"/>
    <w:rsid w:val="006B1700"/>
    <w:rsid w:val="006B287B"/>
    <w:rsid w:val="006B6284"/>
    <w:rsid w:val="006B7079"/>
    <w:rsid w:val="006B7123"/>
    <w:rsid w:val="006B77DE"/>
    <w:rsid w:val="006C01BD"/>
    <w:rsid w:val="006C1618"/>
    <w:rsid w:val="006C1FB0"/>
    <w:rsid w:val="006C36B8"/>
    <w:rsid w:val="006C57C0"/>
    <w:rsid w:val="006C6B99"/>
    <w:rsid w:val="006C72D9"/>
    <w:rsid w:val="006D15E0"/>
    <w:rsid w:val="006D2FB7"/>
    <w:rsid w:val="006D3A6C"/>
    <w:rsid w:val="006D413D"/>
    <w:rsid w:val="006D4701"/>
    <w:rsid w:val="006D610A"/>
    <w:rsid w:val="006D67E6"/>
    <w:rsid w:val="006D7DFB"/>
    <w:rsid w:val="006E1AE4"/>
    <w:rsid w:val="006E2358"/>
    <w:rsid w:val="006E3945"/>
    <w:rsid w:val="006E7166"/>
    <w:rsid w:val="006F0031"/>
    <w:rsid w:val="006F010F"/>
    <w:rsid w:val="006F0B54"/>
    <w:rsid w:val="006F146D"/>
    <w:rsid w:val="006F2C4D"/>
    <w:rsid w:val="0070665D"/>
    <w:rsid w:val="007158A2"/>
    <w:rsid w:val="00715B12"/>
    <w:rsid w:val="007214C0"/>
    <w:rsid w:val="00721A11"/>
    <w:rsid w:val="00722AE5"/>
    <w:rsid w:val="00724509"/>
    <w:rsid w:val="007245C8"/>
    <w:rsid w:val="00725ED7"/>
    <w:rsid w:val="007331A1"/>
    <w:rsid w:val="007353C2"/>
    <w:rsid w:val="00735B06"/>
    <w:rsid w:val="00742C46"/>
    <w:rsid w:val="00744B18"/>
    <w:rsid w:val="0074537B"/>
    <w:rsid w:val="00753838"/>
    <w:rsid w:val="00756C2A"/>
    <w:rsid w:val="00756D90"/>
    <w:rsid w:val="0075765D"/>
    <w:rsid w:val="00760F5D"/>
    <w:rsid w:val="00774550"/>
    <w:rsid w:val="007812C2"/>
    <w:rsid w:val="00785422"/>
    <w:rsid w:val="00785644"/>
    <w:rsid w:val="007859DD"/>
    <w:rsid w:val="00790163"/>
    <w:rsid w:val="00794114"/>
    <w:rsid w:val="00795157"/>
    <w:rsid w:val="007971EB"/>
    <w:rsid w:val="0079734A"/>
    <w:rsid w:val="007A0B03"/>
    <w:rsid w:val="007A346A"/>
    <w:rsid w:val="007A3660"/>
    <w:rsid w:val="007A6CA0"/>
    <w:rsid w:val="007B18F1"/>
    <w:rsid w:val="007B2296"/>
    <w:rsid w:val="007B2C6B"/>
    <w:rsid w:val="007B39CA"/>
    <w:rsid w:val="007B43B1"/>
    <w:rsid w:val="007B71D7"/>
    <w:rsid w:val="007C35A2"/>
    <w:rsid w:val="007C3FD5"/>
    <w:rsid w:val="007D0321"/>
    <w:rsid w:val="007D0946"/>
    <w:rsid w:val="007D2648"/>
    <w:rsid w:val="007D7718"/>
    <w:rsid w:val="007E0FD2"/>
    <w:rsid w:val="007E1A01"/>
    <w:rsid w:val="007E4925"/>
    <w:rsid w:val="007E53D4"/>
    <w:rsid w:val="007E6D6B"/>
    <w:rsid w:val="007F15D4"/>
    <w:rsid w:val="007F60CA"/>
    <w:rsid w:val="00803B8E"/>
    <w:rsid w:val="00806153"/>
    <w:rsid w:val="008115AD"/>
    <w:rsid w:val="008200AF"/>
    <w:rsid w:val="008233B5"/>
    <w:rsid w:val="00824A5A"/>
    <w:rsid w:val="0082608A"/>
    <w:rsid w:val="00826D63"/>
    <w:rsid w:val="00830BF6"/>
    <w:rsid w:val="00830D95"/>
    <w:rsid w:val="00835893"/>
    <w:rsid w:val="00835F8D"/>
    <w:rsid w:val="0084038D"/>
    <w:rsid w:val="00840FE9"/>
    <w:rsid w:val="00842872"/>
    <w:rsid w:val="008433BD"/>
    <w:rsid w:val="008472CC"/>
    <w:rsid w:val="00851594"/>
    <w:rsid w:val="00851618"/>
    <w:rsid w:val="008517A4"/>
    <w:rsid w:val="00856A9D"/>
    <w:rsid w:val="0086041D"/>
    <w:rsid w:val="0086190B"/>
    <w:rsid w:val="0086263B"/>
    <w:rsid w:val="00870F64"/>
    <w:rsid w:val="00870FAA"/>
    <w:rsid w:val="008748BC"/>
    <w:rsid w:val="00877295"/>
    <w:rsid w:val="00880A52"/>
    <w:rsid w:val="0088390F"/>
    <w:rsid w:val="0088569D"/>
    <w:rsid w:val="00890234"/>
    <w:rsid w:val="008923B1"/>
    <w:rsid w:val="00892757"/>
    <w:rsid w:val="00895A49"/>
    <w:rsid w:val="00895A58"/>
    <w:rsid w:val="00895F07"/>
    <w:rsid w:val="00896066"/>
    <w:rsid w:val="008964BE"/>
    <w:rsid w:val="008A5DE6"/>
    <w:rsid w:val="008B1A1D"/>
    <w:rsid w:val="008B1D07"/>
    <w:rsid w:val="008B77E8"/>
    <w:rsid w:val="008C1C03"/>
    <w:rsid w:val="008C3049"/>
    <w:rsid w:val="008C32F3"/>
    <w:rsid w:val="008C39C4"/>
    <w:rsid w:val="008C4023"/>
    <w:rsid w:val="008C77DA"/>
    <w:rsid w:val="008D0764"/>
    <w:rsid w:val="008D1BB5"/>
    <w:rsid w:val="008D4B54"/>
    <w:rsid w:val="008D554A"/>
    <w:rsid w:val="008D7689"/>
    <w:rsid w:val="008E20F7"/>
    <w:rsid w:val="008E3E48"/>
    <w:rsid w:val="008F0615"/>
    <w:rsid w:val="008F0E47"/>
    <w:rsid w:val="008F527B"/>
    <w:rsid w:val="008F63D3"/>
    <w:rsid w:val="008F6B07"/>
    <w:rsid w:val="00903088"/>
    <w:rsid w:val="00907669"/>
    <w:rsid w:val="009110DC"/>
    <w:rsid w:val="009117D2"/>
    <w:rsid w:val="009126F5"/>
    <w:rsid w:val="009132F1"/>
    <w:rsid w:val="00914E57"/>
    <w:rsid w:val="00916ED4"/>
    <w:rsid w:val="009232A0"/>
    <w:rsid w:val="009259B7"/>
    <w:rsid w:val="00926672"/>
    <w:rsid w:val="009268D6"/>
    <w:rsid w:val="009269B6"/>
    <w:rsid w:val="009304D4"/>
    <w:rsid w:val="00934D57"/>
    <w:rsid w:val="0093551E"/>
    <w:rsid w:val="00935747"/>
    <w:rsid w:val="009357E8"/>
    <w:rsid w:val="009362B7"/>
    <w:rsid w:val="00937825"/>
    <w:rsid w:val="0094052E"/>
    <w:rsid w:val="00940A99"/>
    <w:rsid w:val="00940AF3"/>
    <w:rsid w:val="0094481B"/>
    <w:rsid w:val="00945775"/>
    <w:rsid w:val="00946A4F"/>
    <w:rsid w:val="0094759F"/>
    <w:rsid w:val="009558C5"/>
    <w:rsid w:val="00956C84"/>
    <w:rsid w:val="00957A6E"/>
    <w:rsid w:val="00957EEB"/>
    <w:rsid w:val="00957FFC"/>
    <w:rsid w:val="009604A6"/>
    <w:rsid w:val="00961EDA"/>
    <w:rsid w:val="00962BAB"/>
    <w:rsid w:val="009630E1"/>
    <w:rsid w:val="009653F5"/>
    <w:rsid w:val="00971DDD"/>
    <w:rsid w:val="009728CD"/>
    <w:rsid w:val="009729C7"/>
    <w:rsid w:val="00972C40"/>
    <w:rsid w:val="009735B7"/>
    <w:rsid w:val="00974A92"/>
    <w:rsid w:val="0097566A"/>
    <w:rsid w:val="00975773"/>
    <w:rsid w:val="00975F2F"/>
    <w:rsid w:val="0097695F"/>
    <w:rsid w:val="00991EB7"/>
    <w:rsid w:val="00993A41"/>
    <w:rsid w:val="00993CAB"/>
    <w:rsid w:val="00993F68"/>
    <w:rsid w:val="009A0358"/>
    <w:rsid w:val="009A1F0C"/>
    <w:rsid w:val="009A2B66"/>
    <w:rsid w:val="009A3AAF"/>
    <w:rsid w:val="009A3EEA"/>
    <w:rsid w:val="009A5BB9"/>
    <w:rsid w:val="009A5EA3"/>
    <w:rsid w:val="009B2F84"/>
    <w:rsid w:val="009B56C9"/>
    <w:rsid w:val="009B5E11"/>
    <w:rsid w:val="009B6A74"/>
    <w:rsid w:val="009B713F"/>
    <w:rsid w:val="009C0419"/>
    <w:rsid w:val="009C0B32"/>
    <w:rsid w:val="009C232D"/>
    <w:rsid w:val="009C4418"/>
    <w:rsid w:val="009C5FF4"/>
    <w:rsid w:val="009C7C70"/>
    <w:rsid w:val="009C7F9C"/>
    <w:rsid w:val="009D11B4"/>
    <w:rsid w:val="009D4F62"/>
    <w:rsid w:val="009D6CB8"/>
    <w:rsid w:val="009D75C7"/>
    <w:rsid w:val="009E1EE2"/>
    <w:rsid w:val="009E22D6"/>
    <w:rsid w:val="009E6636"/>
    <w:rsid w:val="009F2157"/>
    <w:rsid w:val="009F6327"/>
    <w:rsid w:val="009F7B95"/>
    <w:rsid w:val="00A00AA3"/>
    <w:rsid w:val="00A03336"/>
    <w:rsid w:val="00A044A4"/>
    <w:rsid w:val="00A044D2"/>
    <w:rsid w:val="00A044E4"/>
    <w:rsid w:val="00A06181"/>
    <w:rsid w:val="00A119E3"/>
    <w:rsid w:val="00A11F15"/>
    <w:rsid w:val="00A12F14"/>
    <w:rsid w:val="00A173B3"/>
    <w:rsid w:val="00A24B3B"/>
    <w:rsid w:val="00A27197"/>
    <w:rsid w:val="00A4061D"/>
    <w:rsid w:val="00A40783"/>
    <w:rsid w:val="00A4497E"/>
    <w:rsid w:val="00A47242"/>
    <w:rsid w:val="00A63107"/>
    <w:rsid w:val="00A650B4"/>
    <w:rsid w:val="00A67F9F"/>
    <w:rsid w:val="00A756A4"/>
    <w:rsid w:val="00A77B3F"/>
    <w:rsid w:val="00A77C77"/>
    <w:rsid w:val="00A81BA8"/>
    <w:rsid w:val="00A86AF7"/>
    <w:rsid w:val="00A90A21"/>
    <w:rsid w:val="00A925D1"/>
    <w:rsid w:val="00A95932"/>
    <w:rsid w:val="00AA0831"/>
    <w:rsid w:val="00AA2AD3"/>
    <w:rsid w:val="00AA406D"/>
    <w:rsid w:val="00AA5FDE"/>
    <w:rsid w:val="00AB1544"/>
    <w:rsid w:val="00AB2034"/>
    <w:rsid w:val="00AB6041"/>
    <w:rsid w:val="00AB6987"/>
    <w:rsid w:val="00AB6E06"/>
    <w:rsid w:val="00AB733F"/>
    <w:rsid w:val="00AC15B4"/>
    <w:rsid w:val="00AC2141"/>
    <w:rsid w:val="00AC2272"/>
    <w:rsid w:val="00AC4708"/>
    <w:rsid w:val="00AC6F91"/>
    <w:rsid w:val="00AD1653"/>
    <w:rsid w:val="00AD2A25"/>
    <w:rsid w:val="00AD2E0C"/>
    <w:rsid w:val="00AD3A80"/>
    <w:rsid w:val="00AE024D"/>
    <w:rsid w:val="00AE13ED"/>
    <w:rsid w:val="00AE2953"/>
    <w:rsid w:val="00AE4D09"/>
    <w:rsid w:val="00AE62FC"/>
    <w:rsid w:val="00AE6AE6"/>
    <w:rsid w:val="00AF13AC"/>
    <w:rsid w:val="00AF152E"/>
    <w:rsid w:val="00AF28AA"/>
    <w:rsid w:val="00AF4805"/>
    <w:rsid w:val="00AF561F"/>
    <w:rsid w:val="00B015D7"/>
    <w:rsid w:val="00B02BE3"/>
    <w:rsid w:val="00B03B0A"/>
    <w:rsid w:val="00B04A41"/>
    <w:rsid w:val="00B14AB2"/>
    <w:rsid w:val="00B15E8C"/>
    <w:rsid w:val="00B164BC"/>
    <w:rsid w:val="00B16634"/>
    <w:rsid w:val="00B1730C"/>
    <w:rsid w:val="00B20E37"/>
    <w:rsid w:val="00B21129"/>
    <w:rsid w:val="00B222DA"/>
    <w:rsid w:val="00B22FA3"/>
    <w:rsid w:val="00B23897"/>
    <w:rsid w:val="00B23B93"/>
    <w:rsid w:val="00B25965"/>
    <w:rsid w:val="00B27A03"/>
    <w:rsid w:val="00B306F7"/>
    <w:rsid w:val="00B31EDE"/>
    <w:rsid w:val="00B3431E"/>
    <w:rsid w:val="00B35CDD"/>
    <w:rsid w:val="00B35DF0"/>
    <w:rsid w:val="00B40237"/>
    <w:rsid w:val="00B40EF5"/>
    <w:rsid w:val="00B41D6E"/>
    <w:rsid w:val="00B46188"/>
    <w:rsid w:val="00B46384"/>
    <w:rsid w:val="00B4692B"/>
    <w:rsid w:val="00B47676"/>
    <w:rsid w:val="00B53299"/>
    <w:rsid w:val="00B54AFB"/>
    <w:rsid w:val="00B562F4"/>
    <w:rsid w:val="00B65BF2"/>
    <w:rsid w:val="00B7776F"/>
    <w:rsid w:val="00B80616"/>
    <w:rsid w:val="00B80D46"/>
    <w:rsid w:val="00B90CF3"/>
    <w:rsid w:val="00B9450A"/>
    <w:rsid w:val="00B95562"/>
    <w:rsid w:val="00B962BB"/>
    <w:rsid w:val="00B963C6"/>
    <w:rsid w:val="00B964A7"/>
    <w:rsid w:val="00B968AF"/>
    <w:rsid w:val="00BA050F"/>
    <w:rsid w:val="00BA4DA8"/>
    <w:rsid w:val="00BA53A3"/>
    <w:rsid w:val="00BA7895"/>
    <w:rsid w:val="00BB045B"/>
    <w:rsid w:val="00BB2251"/>
    <w:rsid w:val="00BB2513"/>
    <w:rsid w:val="00BB3C5F"/>
    <w:rsid w:val="00BB46A0"/>
    <w:rsid w:val="00BB5A93"/>
    <w:rsid w:val="00BB7611"/>
    <w:rsid w:val="00BC0F4A"/>
    <w:rsid w:val="00BC1BD7"/>
    <w:rsid w:val="00BC408A"/>
    <w:rsid w:val="00BC5CEB"/>
    <w:rsid w:val="00BD3E97"/>
    <w:rsid w:val="00BD5D34"/>
    <w:rsid w:val="00BE1FC5"/>
    <w:rsid w:val="00BE2465"/>
    <w:rsid w:val="00BE2782"/>
    <w:rsid w:val="00BE2D48"/>
    <w:rsid w:val="00BE42E9"/>
    <w:rsid w:val="00BE5E36"/>
    <w:rsid w:val="00BF07A3"/>
    <w:rsid w:val="00BF14DA"/>
    <w:rsid w:val="00BF4334"/>
    <w:rsid w:val="00BF6039"/>
    <w:rsid w:val="00BF70EA"/>
    <w:rsid w:val="00BF7123"/>
    <w:rsid w:val="00C00009"/>
    <w:rsid w:val="00C00CC3"/>
    <w:rsid w:val="00C01778"/>
    <w:rsid w:val="00C02FB8"/>
    <w:rsid w:val="00C03D44"/>
    <w:rsid w:val="00C04B46"/>
    <w:rsid w:val="00C060FE"/>
    <w:rsid w:val="00C11C27"/>
    <w:rsid w:val="00C11F82"/>
    <w:rsid w:val="00C16957"/>
    <w:rsid w:val="00C177F3"/>
    <w:rsid w:val="00C2334B"/>
    <w:rsid w:val="00C24433"/>
    <w:rsid w:val="00C25CA9"/>
    <w:rsid w:val="00C307CA"/>
    <w:rsid w:val="00C33965"/>
    <w:rsid w:val="00C35DF3"/>
    <w:rsid w:val="00C36C19"/>
    <w:rsid w:val="00C40402"/>
    <w:rsid w:val="00C40DA6"/>
    <w:rsid w:val="00C411B1"/>
    <w:rsid w:val="00C4138E"/>
    <w:rsid w:val="00C41ADE"/>
    <w:rsid w:val="00C459B6"/>
    <w:rsid w:val="00C459DE"/>
    <w:rsid w:val="00C46A1B"/>
    <w:rsid w:val="00C46BE6"/>
    <w:rsid w:val="00C47D31"/>
    <w:rsid w:val="00C5243A"/>
    <w:rsid w:val="00C52DE2"/>
    <w:rsid w:val="00C534B5"/>
    <w:rsid w:val="00C535E6"/>
    <w:rsid w:val="00C60B90"/>
    <w:rsid w:val="00C66B95"/>
    <w:rsid w:val="00C66EAE"/>
    <w:rsid w:val="00C713B1"/>
    <w:rsid w:val="00C71615"/>
    <w:rsid w:val="00C71D3C"/>
    <w:rsid w:val="00C732DE"/>
    <w:rsid w:val="00C74D70"/>
    <w:rsid w:val="00C769E1"/>
    <w:rsid w:val="00C77B2D"/>
    <w:rsid w:val="00C82E01"/>
    <w:rsid w:val="00C846E2"/>
    <w:rsid w:val="00C8738A"/>
    <w:rsid w:val="00C87594"/>
    <w:rsid w:val="00C93A9E"/>
    <w:rsid w:val="00C93EFD"/>
    <w:rsid w:val="00C94D9C"/>
    <w:rsid w:val="00CA5388"/>
    <w:rsid w:val="00CA7C03"/>
    <w:rsid w:val="00CB1BE7"/>
    <w:rsid w:val="00CB5ECA"/>
    <w:rsid w:val="00CB75B1"/>
    <w:rsid w:val="00CB7675"/>
    <w:rsid w:val="00CB79F8"/>
    <w:rsid w:val="00CB7BE8"/>
    <w:rsid w:val="00CC290D"/>
    <w:rsid w:val="00CC2A52"/>
    <w:rsid w:val="00CC3AAB"/>
    <w:rsid w:val="00CC5D16"/>
    <w:rsid w:val="00CC6B97"/>
    <w:rsid w:val="00CD280B"/>
    <w:rsid w:val="00CD5D21"/>
    <w:rsid w:val="00CE11F7"/>
    <w:rsid w:val="00CE21F9"/>
    <w:rsid w:val="00CE2667"/>
    <w:rsid w:val="00CE2ECF"/>
    <w:rsid w:val="00CE5E12"/>
    <w:rsid w:val="00CE6FFA"/>
    <w:rsid w:val="00CE72AD"/>
    <w:rsid w:val="00CF279E"/>
    <w:rsid w:val="00CF2F70"/>
    <w:rsid w:val="00D057AC"/>
    <w:rsid w:val="00D1046A"/>
    <w:rsid w:val="00D1264F"/>
    <w:rsid w:val="00D14254"/>
    <w:rsid w:val="00D14417"/>
    <w:rsid w:val="00D1564D"/>
    <w:rsid w:val="00D20398"/>
    <w:rsid w:val="00D2200A"/>
    <w:rsid w:val="00D30E42"/>
    <w:rsid w:val="00D31111"/>
    <w:rsid w:val="00D32965"/>
    <w:rsid w:val="00D340CC"/>
    <w:rsid w:val="00D36203"/>
    <w:rsid w:val="00D41917"/>
    <w:rsid w:val="00D43865"/>
    <w:rsid w:val="00D46630"/>
    <w:rsid w:val="00D47F27"/>
    <w:rsid w:val="00D5279C"/>
    <w:rsid w:val="00D52CC3"/>
    <w:rsid w:val="00D609E4"/>
    <w:rsid w:val="00D64AD2"/>
    <w:rsid w:val="00D672E6"/>
    <w:rsid w:val="00D67B15"/>
    <w:rsid w:val="00D67CC5"/>
    <w:rsid w:val="00D716C8"/>
    <w:rsid w:val="00D7243E"/>
    <w:rsid w:val="00D72666"/>
    <w:rsid w:val="00D74238"/>
    <w:rsid w:val="00D747A5"/>
    <w:rsid w:val="00D74B17"/>
    <w:rsid w:val="00D75C24"/>
    <w:rsid w:val="00D75C9E"/>
    <w:rsid w:val="00D75CAA"/>
    <w:rsid w:val="00D75D3E"/>
    <w:rsid w:val="00D81999"/>
    <w:rsid w:val="00D824CA"/>
    <w:rsid w:val="00D85528"/>
    <w:rsid w:val="00D8630D"/>
    <w:rsid w:val="00DA0DBD"/>
    <w:rsid w:val="00DA32EA"/>
    <w:rsid w:val="00DA3BFD"/>
    <w:rsid w:val="00DA53DF"/>
    <w:rsid w:val="00DA7707"/>
    <w:rsid w:val="00DB09EA"/>
    <w:rsid w:val="00DB1817"/>
    <w:rsid w:val="00DB2AED"/>
    <w:rsid w:val="00DB350E"/>
    <w:rsid w:val="00DC08EF"/>
    <w:rsid w:val="00DC1296"/>
    <w:rsid w:val="00DC37C7"/>
    <w:rsid w:val="00DC62D8"/>
    <w:rsid w:val="00DD5D10"/>
    <w:rsid w:val="00DD65A1"/>
    <w:rsid w:val="00DD6FAE"/>
    <w:rsid w:val="00DD7F99"/>
    <w:rsid w:val="00DE02A9"/>
    <w:rsid w:val="00DE2CC9"/>
    <w:rsid w:val="00DE57CF"/>
    <w:rsid w:val="00DE5818"/>
    <w:rsid w:val="00DE7815"/>
    <w:rsid w:val="00DE7FF9"/>
    <w:rsid w:val="00DF0223"/>
    <w:rsid w:val="00DF161E"/>
    <w:rsid w:val="00DF1C25"/>
    <w:rsid w:val="00DF2208"/>
    <w:rsid w:val="00DF278E"/>
    <w:rsid w:val="00DF2A1D"/>
    <w:rsid w:val="00DF338A"/>
    <w:rsid w:val="00DF3ABD"/>
    <w:rsid w:val="00DF3E91"/>
    <w:rsid w:val="00DF4403"/>
    <w:rsid w:val="00E00220"/>
    <w:rsid w:val="00E009C0"/>
    <w:rsid w:val="00E01E53"/>
    <w:rsid w:val="00E04F59"/>
    <w:rsid w:val="00E052D7"/>
    <w:rsid w:val="00E066F3"/>
    <w:rsid w:val="00E163B5"/>
    <w:rsid w:val="00E25FFF"/>
    <w:rsid w:val="00E35EA5"/>
    <w:rsid w:val="00E401D2"/>
    <w:rsid w:val="00E40A72"/>
    <w:rsid w:val="00E40C7D"/>
    <w:rsid w:val="00E43B67"/>
    <w:rsid w:val="00E44C78"/>
    <w:rsid w:val="00E459C2"/>
    <w:rsid w:val="00E46056"/>
    <w:rsid w:val="00E466FF"/>
    <w:rsid w:val="00E5683C"/>
    <w:rsid w:val="00E60C16"/>
    <w:rsid w:val="00E618F7"/>
    <w:rsid w:val="00E63003"/>
    <w:rsid w:val="00E6500C"/>
    <w:rsid w:val="00E65F4A"/>
    <w:rsid w:val="00E670E8"/>
    <w:rsid w:val="00E7118B"/>
    <w:rsid w:val="00E72A2D"/>
    <w:rsid w:val="00E743D4"/>
    <w:rsid w:val="00E747B2"/>
    <w:rsid w:val="00E77C04"/>
    <w:rsid w:val="00E81523"/>
    <w:rsid w:val="00E82717"/>
    <w:rsid w:val="00E83B2C"/>
    <w:rsid w:val="00E84E39"/>
    <w:rsid w:val="00E9174C"/>
    <w:rsid w:val="00E9410F"/>
    <w:rsid w:val="00E951F4"/>
    <w:rsid w:val="00E963C5"/>
    <w:rsid w:val="00E9693D"/>
    <w:rsid w:val="00EA33F6"/>
    <w:rsid w:val="00EA63CB"/>
    <w:rsid w:val="00EA7A5A"/>
    <w:rsid w:val="00EB00CC"/>
    <w:rsid w:val="00EB25CD"/>
    <w:rsid w:val="00EB3ADD"/>
    <w:rsid w:val="00EB7E8A"/>
    <w:rsid w:val="00EC2A8F"/>
    <w:rsid w:val="00EC370B"/>
    <w:rsid w:val="00EC431F"/>
    <w:rsid w:val="00EC4349"/>
    <w:rsid w:val="00EC5425"/>
    <w:rsid w:val="00EC54F4"/>
    <w:rsid w:val="00ED7B4A"/>
    <w:rsid w:val="00ED7E6C"/>
    <w:rsid w:val="00EE1EF5"/>
    <w:rsid w:val="00EE253B"/>
    <w:rsid w:val="00EE4CC6"/>
    <w:rsid w:val="00EE5161"/>
    <w:rsid w:val="00EE7C6C"/>
    <w:rsid w:val="00EF2410"/>
    <w:rsid w:val="00EF3983"/>
    <w:rsid w:val="00EF3F16"/>
    <w:rsid w:val="00F01ED5"/>
    <w:rsid w:val="00F02EF6"/>
    <w:rsid w:val="00F04190"/>
    <w:rsid w:val="00F06CBA"/>
    <w:rsid w:val="00F07490"/>
    <w:rsid w:val="00F1314C"/>
    <w:rsid w:val="00F14D7A"/>
    <w:rsid w:val="00F154B1"/>
    <w:rsid w:val="00F20B44"/>
    <w:rsid w:val="00F22A18"/>
    <w:rsid w:val="00F248A2"/>
    <w:rsid w:val="00F25A28"/>
    <w:rsid w:val="00F265E8"/>
    <w:rsid w:val="00F3046E"/>
    <w:rsid w:val="00F3175E"/>
    <w:rsid w:val="00F34281"/>
    <w:rsid w:val="00F35803"/>
    <w:rsid w:val="00F378C7"/>
    <w:rsid w:val="00F41068"/>
    <w:rsid w:val="00F44BE2"/>
    <w:rsid w:val="00F454B9"/>
    <w:rsid w:val="00F470DB"/>
    <w:rsid w:val="00F64883"/>
    <w:rsid w:val="00F64BB6"/>
    <w:rsid w:val="00F658BB"/>
    <w:rsid w:val="00F663E8"/>
    <w:rsid w:val="00F7299E"/>
    <w:rsid w:val="00F75C2A"/>
    <w:rsid w:val="00F8015E"/>
    <w:rsid w:val="00F81C5A"/>
    <w:rsid w:val="00F83623"/>
    <w:rsid w:val="00F85B38"/>
    <w:rsid w:val="00F86A88"/>
    <w:rsid w:val="00F91B73"/>
    <w:rsid w:val="00F93A71"/>
    <w:rsid w:val="00F9440F"/>
    <w:rsid w:val="00F945CF"/>
    <w:rsid w:val="00F96233"/>
    <w:rsid w:val="00F972A0"/>
    <w:rsid w:val="00FA2714"/>
    <w:rsid w:val="00FA5878"/>
    <w:rsid w:val="00FA6033"/>
    <w:rsid w:val="00FA7DB9"/>
    <w:rsid w:val="00FB24BC"/>
    <w:rsid w:val="00FB3281"/>
    <w:rsid w:val="00FC19DA"/>
    <w:rsid w:val="00FC1F66"/>
    <w:rsid w:val="00FC4FA1"/>
    <w:rsid w:val="00FE2ABC"/>
    <w:rsid w:val="00FE3EBB"/>
    <w:rsid w:val="00FE42C9"/>
    <w:rsid w:val="00FE5DD6"/>
    <w:rsid w:val="00FE6C9B"/>
    <w:rsid w:val="00FE6EF6"/>
    <w:rsid w:val="00FE79EC"/>
    <w:rsid w:val="00FF30F8"/>
    <w:rsid w:val="00FF3B3C"/>
    <w:rsid w:val="00FF6328"/>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079"/>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B7079"/>
    <w:rPr>
      <w:color w:val="0000FF"/>
      <w:u w:val="single"/>
    </w:rPr>
  </w:style>
  <w:style w:type="paragraph" w:styleId="a4">
    <w:name w:val="List Paragraph"/>
    <w:basedOn w:val="a"/>
    <w:link w:val="a5"/>
    <w:uiPriority w:val="34"/>
    <w:qFormat/>
    <w:rsid w:val="006B7079"/>
    <w:pPr>
      <w:ind w:left="720"/>
      <w:contextualSpacing/>
    </w:pPr>
  </w:style>
  <w:style w:type="table" w:styleId="a6">
    <w:name w:val="Table Grid"/>
    <w:basedOn w:val="a1"/>
    <w:uiPriority w:val="59"/>
    <w:rsid w:val="006B7079"/>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link w:val="a4"/>
    <w:uiPriority w:val="34"/>
    <w:locked/>
    <w:rsid w:val="006B7079"/>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watch?v=iH7bU-6zwt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496</Words>
  <Characters>2828</Characters>
  <Application>Microsoft Office Word</Application>
  <DocSecurity>0</DocSecurity>
  <Lines>23</Lines>
  <Paragraphs>6</Paragraphs>
  <ScaleCrop>false</ScaleCrop>
  <Company>RePack by SPecialiST</Company>
  <LinksUpToDate>false</LinksUpToDate>
  <CharactersWithSpaces>3318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2020-08-08T09:24:00Z</dcterms:created>
  <dcterms:modified xsi:type="dcterms:W3CDTF">2020-08-08T09:25:00Z</dcterms:modified>
</cp:coreProperties>
</file>